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4F" w:rsidRPr="00AC4EDF" w:rsidRDefault="003C2A04" w:rsidP="00DA6C4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C4EDF">
        <w:rPr>
          <w:rFonts w:ascii="Times New Roman" w:hAnsi="Times New Roman" w:cs="Times New Roman"/>
          <w:b/>
          <w:color w:val="222222"/>
          <w:sz w:val="28"/>
          <w:szCs w:val="28"/>
        </w:rPr>
        <w:t>Список участников конкурса</w:t>
      </w:r>
      <w:r w:rsidR="00DA6C4F" w:rsidRPr="00AC4ED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DA6C4F" w:rsidRPr="00AC4E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стихов и рисунков, посвящённых Дню Матери "Поздравляю Маму!"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1.Петелина Кристина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Владимировна, АУП)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2.Назимов Никита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Жамбалдоржиева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Дашижамсуевна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3.Даиндарова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(Орлова Елена Леонидовна,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ИФИЯиМК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4.Габеев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Николаевна, ПИ)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5.Маладаева Дарья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Климентьевна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ПИ)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6.Никифорова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Цырен-Дари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Владимировна, ВИ)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7.Дугаров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Соелма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Батоболотовна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Колледж)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8.Гомбоева Дарима (Гомбоева Людмила Петровна, Колледж)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9.Лазовская Ксения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Сергеевна, НБ)</w:t>
      </w:r>
      <w:r w:rsidR="00433D85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10.Пилунов Егор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Михайловна,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11.Булгатова Анастасия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Сергеевна, ИЭУ)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12.Лагойда Ангелина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Григорьевна, </w:t>
      </w:r>
      <w:r w:rsidR="003C2A04">
        <w:rPr>
          <w:rFonts w:ascii="Times New Roman" w:hAnsi="Times New Roman" w:cs="Times New Roman"/>
          <w:sz w:val="28"/>
          <w:szCs w:val="28"/>
        </w:rPr>
        <w:t xml:space="preserve">СПФ, </w:t>
      </w:r>
      <w:r>
        <w:rPr>
          <w:rFonts w:ascii="Times New Roman" w:hAnsi="Times New Roman" w:cs="Times New Roman"/>
          <w:sz w:val="28"/>
          <w:szCs w:val="28"/>
        </w:rPr>
        <w:t>АУП)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13.Пилунова Анастасия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Михайловна,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14.Бадмацыренова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Соелма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r w:rsidR="00B57A3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ВИ)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15.Нимаева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Цырен-Доржиевна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УБУиФК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16.Базарова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Сандаликовна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ФТФ)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17.Цыбиков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Сандаликовна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ФТФ)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18.Савельева Анастасия (Савельева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Жалсараевна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ИЭУ)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19.Шагдаров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(Шагдарова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ИФИЯиМК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20.Гомбоева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(Гомбоева Людмила Петровна, Колледж)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21.Цыбикова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ари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Сандаликовна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ФТФ)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22.Дамбуева Лидия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Борисовна, ФТФ)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23.Воложанина Светлана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Воложанина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Александровна, НБ)</w:t>
      </w:r>
      <w:r w:rsidR="00495870">
        <w:rPr>
          <w:rFonts w:ascii="Times New Roman" w:hAnsi="Times New Roman" w:cs="Times New Roman"/>
          <w:sz w:val="28"/>
          <w:szCs w:val="28"/>
        </w:rPr>
        <w:t>;</w:t>
      </w:r>
    </w:p>
    <w:p w:rsidR="00456CF2" w:rsidRDefault="00456CF2" w:rsidP="00456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24.Сорокина Екатерина</w:t>
      </w:r>
      <w:r w:rsidR="004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(Сорокина Елена Владимировна, НБ)</w:t>
      </w:r>
      <w:r w:rsidR="00433D85">
        <w:rPr>
          <w:rFonts w:ascii="Times New Roman" w:hAnsi="Times New Roman" w:cs="Times New Roman"/>
          <w:sz w:val="28"/>
          <w:szCs w:val="28"/>
        </w:rPr>
        <w:t>.</w:t>
      </w:r>
    </w:p>
    <w:p w:rsidR="00017F45" w:rsidRDefault="00017F45"/>
    <w:sectPr w:rsidR="00017F45" w:rsidSect="003C2A0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51C35"/>
    <w:multiLevelType w:val="hybridMultilevel"/>
    <w:tmpl w:val="420C2080"/>
    <w:lvl w:ilvl="0" w:tplc="AEF69122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44142"/>
    <w:rsid w:val="00017F45"/>
    <w:rsid w:val="00296AA1"/>
    <w:rsid w:val="003C2A04"/>
    <w:rsid w:val="00433D85"/>
    <w:rsid w:val="00456CF2"/>
    <w:rsid w:val="00495870"/>
    <w:rsid w:val="006E3BAF"/>
    <w:rsid w:val="00830874"/>
    <w:rsid w:val="008E458A"/>
    <w:rsid w:val="009C11EE"/>
    <w:rsid w:val="00AA0C3F"/>
    <w:rsid w:val="00AC4EDF"/>
    <w:rsid w:val="00B57A3D"/>
    <w:rsid w:val="00C44142"/>
    <w:rsid w:val="00D95186"/>
    <w:rsid w:val="00DA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142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2021-12-02T01:41:00Z</dcterms:created>
  <dcterms:modified xsi:type="dcterms:W3CDTF">2021-12-02T05:04:00Z</dcterms:modified>
</cp:coreProperties>
</file>