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9D" w:rsidRPr="00117C6A" w:rsidRDefault="00D9379D" w:rsidP="00517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C6A">
        <w:rPr>
          <w:rFonts w:ascii="Times New Roman" w:hAnsi="Times New Roman" w:cs="Times New Roman"/>
          <w:b/>
          <w:bCs/>
          <w:sz w:val="24"/>
          <w:szCs w:val="24"/>
        </w:rPr>
        <w:t>ФГБОУ ВПО «Бурятский государственный университет»</w:t>
      </w:r>
    </w:p>
    <w:p w:rsidR="00D9379D" w:rsidRPr="00117C6A" w:rsidRDefault="00D9379D" w:rsidP="00517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C6A">
        <w:rPr>
          <w:rFonts w:ascii="Times New Roman" w:hAnsi="Times New Roman" w:cs="Times New Roman"/>
          <w:b/>
          <w:bCs/>
          <w:sz w:val="24"/>
          <w:szCs w:val="24"/>
        </w:rPr>
        <w:t>Институт непрерывного образования</w:t>
      </w:r>
    </w:p>
    <w:p w:rsidR="00D9379D" w:rsidRDefault="00D9379D" w:rsidP="00517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C6A">
        <w:rPr>
          <w:rFonts w:ascii="Times New Roman" w:hAnsi="Times New Roman" w:cs="Times New Roman"/>
          <w:b/>
          <w:bCs/>
          <w:sz w:val="24"/>
          <w:szCs w:val="24"/>
        </w:rPr>
        <w:t>Исторический факультет</w:t>
      </w:r>
    </w:p>
    <w:p w:rsidR="00117C6A" w:rsidRPr="00117C6A" w:rsidRDefault="00117C6A" w:rsidP="00517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Кафедра истории и культуры Бурятии </w:t>
      </w:r>
    </w:p>
    <w:p w:rsidR="00D9379D" w:rsidRPr="00117C6A" w:rsidRDefault="00D9379D" w:rsidP="005174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379D" w:rsidRPr="00117C6A" w:rsidRDefault="00D9379D" w:rsidP="005174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C6A">
        <w:rPr>
          <w:rFonts w:ascii="Times New Roman" w:hAnsi="Times New Roman" w:cs="Times New Roman"/>
          <w:bCs/>
          <w:sz w:val="24"/>
          <w:szCs w:val="24"/>
        </w:rPr>
        <w:t>Объявляют о наборе на курсы профессиональной переподготовки по направлению «Менеджмент в туризме и гостиничном сервисе».</w:t>
      </w:r>
    </w:p>
    <w:p w:rsidR="00D9379D" w:rsidRPr="00117C6A" w:rsidRDefault="00D9379D" w:rsidP="005174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7C6A" w:rsidRPr="00117C6A" w:rsidRDefault="00D50C33" w:rsidP="005174D5">
      <w:pPr>
        <w:pStyle w:val="a4"/>
        <w:spacing w:before="0" w:beforeAutospacing="0" w:after="0" w:afterAutospacing="0"/>
        <w:jc w:val="both"/>
        <w:rPr>
          <w:bCs/>
        </w:rPr>
      </w:pPr>
      <w:r w:rsidRPr="00117C6A">
        <w:rPr>
          <w:bCs/>
        </w:rPr>
        <w:t xml:space="preserve">Цель программы: формирование знаний, умений и навыков, необходимых для практической деятельности в сфере внутреннего и международного туризма и гостиничного сервиса. </w:t>
      </w:r>
    </w:p>
    <w:p w:rsidR="002860AB" w:rsidRDefault="002860AB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Программа включает в себя изучение таких дисциплин как: 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 • организация деятельности предприятий индустрии туризма и гостиничного хозяйства, 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 • правовое регулирование туристской и гостиничной деятельности,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 • экономика предприятий индустрии туризма и гостиничного хозяйства, 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 • финансовая деятельность,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 • бизнес-планирование деятельности предприятий туризма и гостиничного бизнеса,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 • менеджмент, 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 • маркетинг и реклама в индустрии туризма и гостеприимства,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 • управление персоналом,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 • психология  делового общения,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 • информационные технологии в туризме и гостиничном бизнесе,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 • профессиональная  лексика на английском языке.</w:t>
      </w:r>
    </w:p>
    <w:p w:rsidR="002860AB" w:rsidRDefault="002860AB" w:rsidP="005174D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D50C33" w:rsidRPr="00117C6A" w:rsidRDefault="00D50C33" w:rsidP="005174D5">
      <w:pPr>
        <w:pStyle w:val="a4"/>
        <w:spacing w:before="0" w:beforeAutospacing="0" w:after="0" w:afterAutospacing="0"/>
        <w:jc w:val="both"/>
        <w:rPr>
          <w:color w:val="000000"/>
        </w:rPr>
      </w:pPr>
      <w:r w:rsidRPr="00117C6A">
        <w:rPr>
          <w:color w:val="000000"/>
        </w:rPr>
        <w:t>По окончании обучения выдается ДИПЛОМ установленного образца о профессиональной переподготовке с присвоением квалификации, дающий право ведения нового вида профессиональной деятельности.</w:t>
      </w:r>
    </w:p>
    <w:p w:rsidR="00D9379D" w:rsidRPr="005174D5" w:rsidRDefault="00D9379D" w:rsidP="005174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C6A">
        <w:rPr>
          <w:rFonts w:ascii="Times New Roman" w:hAnsi="Times New Roman" w:cs="Times New Roman"/>
          <w:color w:val="000000"/>
          <w:sz w:val="24"/>
          <w:szCs w:val="24"/>
        </w:rPr>
        <w:t xml:space="preserve">Начало </w:t>
      </w:r>
      <w:r w:rsidRPr="005174D5">
        <w:rPr>
          <w:rFonts w:ascii="Times New Roman" w:hAnsi="Times New Roman" w:cs="Times New Roman"/>
          <w:color w:val="000000"/>
          <w:sz w:val="24"/>
          <w:szCs w:val="24"/>
        </w:rPr>
        <w:t xml:space="preserve">занятий с 30 марта 2015 г. </w:t>
      </w:r>
    </w:p>
    <w:p w:rsidR="00D50C33" w:rsidRPr="005174D5" w:rsidRDefault="00117C6A" w:rsidP="005174D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74D5">
        <w:rPr>
          <w:color w:val="000000"/>
        </w:rPr>
        <w:t>Продолжительность</w:t>
      </w:r>
      <w:r w:rsidR="00D9379D" w:rsidRPr="005174D5">
        <w:rPr>
          <w:color w:val="000000"/>
        </w:rPr>
        <w:t xml:space="preserve"> обучения</w:t>
      </w:r>
      <w:r w:rsidR="00D50C33" w:rsidRPr="005174D5">
        <w:rPr>
          <w:color w:val="000000"/>
        </w:rPr>
        <w:t>:</w:t>
      </w:r>
      <w:r w:rsidR="00D9379D" w:rsidRPr="005174D5">
        <w:rPr>
          <w:color w:val="000000"/>
        </w:rPr>
        <w:t xml:space="preserve"> </w:t>
      </w:r>
      <w:r w:rsidR="00D50C33" w:rsidRPr="005174D5">
        <w:rPr>
          <w:color w:val="000000"/>
        </w:rPr>
        <w:t>6 месяцев.</w:t>
      </w:r>
      <w:r w:rsidR="00D9379D" w:rsidRPr="005174D5">
        <w:rPr>
          <w:color w:val="000000"/>
        </w:rPr>
        <w:t xml:space="preserve"> </w:t>
      </w:r>
    </w:p>
    <w:p w:rsidR="00D9379D" w:rsidRPr="005174D5" w:rsidRDefault="00D50C33" w:rsidP="005174D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74D5">
        <w:rPr>
          <w:color w:val="000000"/>
        </w:rPr>
        <w:t>Ф</w:t>
      </w:r>
      <w:r w:rsidR="00D9379D" w:rsidRPr="005174D5">
        <w:rPr>
          <w:color w:val="000000"/>
        </w:rPr>
        <w:t>орм</w:t>
      </w:r>
      <w:r w:rsidRPr="005174D5">
        <w:rPr>
          <w:color w:val="000000"/>
        </w:rPr>
        <w:t>а</w:t>
      </w:r>
      <w:r w:rsidR="00D9379D" w:rsidRPr="005174D5">
        <w:rPr>
          <w:color w:val="000000"/>
        </w:rPr>
        <w:t xml:space="preserve"> обучения</w:t>
      </w:r>
      <w:r w:rsidRPr="005174D5">
        <w:rPr>
          <w:color w:val="000000"/>
        </w:rPr>
        <w:t>:</w:t>
      </w:r>
      <w:r w:rsidR="00D9379D" w:rsidRPr="005174D5">
        <w:rPr>
          <w:color w:val="000000"/>
        </w:rPr>
        <w:t xml:space="preserve"> очно-заочная</w:t>
      </w:r>
      <w:r w:rsidRPr="005174D5">
        <w:rPr>
          <w:color w:val="000000"/>
        </w:rPr>
        <w:t xml:space="preserve"> (</w:t>
      </w:r>
      <w:r w:rsidR="00D9379D" w:rsidRPr="005174D5">
        <w:rPr>
          <w:color w:val="000000"/>
        </w:rPr>
        <w:t>вечерняя</w:t>
      </w:r>
      <w:r w:rsidRPr="005174D5">
        <w:rPr>
          <w:color w:val="000000"/>
        </w:rPr>
        <w:t>)</w:t>
      </w:r>
      <w:r w:rsidR="00D9379D" w:rsidRPr="005174D5">
        <w:rPr>
          <w:color w:val="000000"/>
        </w:rPr>
        <w:t xml:space="preserve"> без отрыва от производства. </w:t>
      </w:r>
    </w:p>
    <w:p w:rsidR="00D9379D" w:rsidRPr="005174D5" w:rsidRDefault="00D9379D" w:rsidP="005174D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74D5">
        <w:rPr>
          <w:color w:val="000000"/>
        </w:rPr>
        <w:t>К обучению приглашаются</w:t>
      </w:r>
    </w:p>
    <w:p w:rsidR="00D9379D" w:rsidRPr="005174D5" w:rsidRDefault="00D9379D" w:rsidP="005174D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74D5">
        <w:rPr>
          <w:color w:val="000000"/>
        </w:rPr>
        <w:t>■ лица с высшим образованием различного профиля и направлений;</w:t>
      </w:r>
    </w:p>
    <w:p w:rsidR="00D9379D" w:rsidRPr="005174D5" w:rsidRDefault="00D9379D" w:rsidP="005174D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74D5">
        <w:rPr>
          <w:color w:val="000000"/>
        </w:rPr>
        <w:t>■ студенты старших курсов</w:t>
      </w:r>
      <w:r w:rsidR="00D50C33" w:rsidRPr="005174D5">
        <w:rPr>
          <w:color w:val="000000"/>
        </w:rPr>
        <w:t>.</w:t>
      </w:r>
    </w:p>
    <w:p w:rsidR="00D9379D" w:rsidRPr="00117C6A" w:rsidRDefault="00D9379D" w:rsidP="005174D5">
      <w:pPr>
        <w:pStyle w:val="a4"/>
        <w:spacing w:before="0" w:beforeAutospacing="0" w:after="0" w:afterAutospacing="0"/>
        <w:jc w:val="both"/>
        <w:rPr>
          <w:color w:val="000000"/>
        </w:rPr>
      </w:pPr>
      <w:r w:rsidRPr="005174D5">
        <w:rPr>
          <w:color w:val="000000"/>
        </w:rPr>
        <w:t xml:space="preserve">Стоимость обучения составляет </w:t>
      </w:r>
      <w:r w:rsidR="005174D5" w:rsidRPr="005174D5">
        <w:rPr>
          <w:color w:val="000000"/>
        </w:rPr>
        <w:t>15</w:t>
      </w:r>
      <w:r w:rsidRPr="005174D5">
        <w:rPr>
          <w:color w:val="000000"/>
        </w:rPr>
        <w:t>000 руб. Возможна оплата по частям.</w:t>
      </w:r>
      <w:r w:rsidR="00117C6A" w:rsidRPr="005174D5">
        <w:rPr>
          <w:color w:val="000000"/>
        </w:rPr>
        <w:t xml:space="preserve"> </w:t>
      </w:r>
      <w:r w:rsidR="00117C6A" w:rsidRPr="005174D5">
        <w:rPr>
          <w:b/>
        </w:rPr>
        <w:t>Студентам БГУ предоставляется скидка 15 %.</w:t>
      </w:r>
    </w:p>
    <w:p w:rsidR="002860AB" w:rsidRDefault="002860AB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Дополнительную информацию Вы сможете узнать в   Институте непрерывного образования, </w:t>
      </w:r>
      <w:r w:rsidRPr="00117C6A">
        <w:rPr>
          <w:rFonts w:ascii="Times New Roman" w:hAnsi="Times New Roman" w:cs="Times New Roman"/>
          <w:color w:val="000000"/>
          <w:sz w:val="24"/>
          <w:szCs w:val="24"/>
        </w:rPr>
        <w:t>ул. Смолина, 24а, кабинет 0125. Тел/факс: (8-3012)21-17- 64.</w:t>
      </w:r>
      <w:r w:rsidRPr="00117C6A">
        <w:rPr>
          <w:rFonts w:ascii="Times New Roman" w:hAnsi="Times New Roman" w:cs="Times New Roman"/>
          <w:sz w:val="24"/>
          <w:szCs w:val="24"/>
        </w:rPr>
        <w:t xml:space="preserve"> и  на кафедре истории Бурятии, ул. Ранжурова ,6, ка</w:t>
      </w:r>
      <w:r w:rsidRPr="002860AB">
        <w:rPr>
          <w:rFonts w:ascii="Times New Roman" w:hAnsi="Times New Roman" w:cs="Times New Roman"/>
          <w:sz w:val="24"/>
          <w:szCs w:val="24"/>
        </w:rPr>
        <w:t>б.</w:t>
      </w:r>
      <w:r w:rsidRPr="00117C6A">
        <w:rPr>
          <w:rFonts w:ascii="Times New Roman" w:hAnsi="Times New Roman" w:cs="Times New Roman"/>
          <w:sz w:val="24"/>
          <w:szCs w:val="24"/>
        </w:rPr>
        <w:t xml:space="preserve"> 2116, тел. 8 (3012) 29-71-60 (доб. 369).</w:t>
      </w:r>
    </w:p>
    <w:p w:rsidR="002860AB" w:rsidRDefault="002860AB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>Перечень необходимых документов: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>1.Заявление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>2.Копия паспорта с пропиской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3.копия диплома о предыдущем (высшем) образовании; для студентов копия зачетной книжки 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 xml:space="preserve">4.Две </w:t>
      </w:r>
      <w:r w:rsidR="005174D5" w:rsidRPr="00117C6A">
        <w:rPr>
          <w:rFonts w:ascii="Times New Roman" w:hAnsi="Times New Roman" w:cs="Times New Roman"/>
          <w:sz w:val="24"/>
          <w:szCs w:val="24"/>
        </w:rPr>
        <w:t>фотографии</w:t>
      </w:r>
      <w:r w:rsidRPr="00117C6A">
        <w:rPr>
          <w:rFonts w:ascii="Times New Roman" w:hAnsi="Times New Roman" w:cs="Times New Roman"/>
          <w:sz w:val="24"/>
          <w:szCs w:val="24"/>
        </w:rPr>
        <w:t xml:space="preserve"> 3х4</w:t>
      </w:r>
    </w:p>
    <w:p w:rsidR="00117C6A" w:rsidRPr="00117C6A" w:rsidRDefault="00117C6A" w:rsidP="00517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6A">
        <w:rPr>
          <w:rFonts w:ascii="Times New Roman" w:hAnsi="Times New Roman" w:cs="Times New Roman"/>
          <w:sz w:val="24"/>
          <w:szCs w:val="24"/>
        </w:rPr>
        <w:t>5.Анкета</w:t>
      </w:r>
    </w:p>
    <w:p w:rsidR="002860AB" w:rsidRDefault="002860AB" w:rsidP="005174D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5174D5" w:rsidRPr="00E65F3C" w:rsidRDefault="00D9379D" w:rsidP="005174D5">
      <w:pPr>
        <w:pStyle w:val="a4"/>
        <w:spacing w:before="0" w:beforeAutospacing="0" w:after="0" w:afterAutospacing="0"/>
        <w:jc w:val="both"/>
        <w:rPr>
          <w:color w:val="000000"/>
        </w:rPr>
      </w:pPr>
      <w:r w:rsidRPr="00117C6A">
        <w:rPr>
          <w:color w:val="000000"/>
        </w:rPr>
        <w:t xml:space="preserve">Заявку можно отправить по э/адресу: </w:t>
      </w:r>
      <w:r w:rsidR="00D50C33" w:rsidRPr="00117C6A">
        <w:rPr>
          <w:color w:val="000000"/>
        </w:rPr>
        <w:t xml:space="preserve">kafbur@mail.ru  или </w:t>
      </w:r>
      <w:r w:rsidRPr="00117C6A">
        <w:rPr>
          <w:color w:val="000000"/>
        </w:rPr>
        <w:t>inobsu@mail.ru с пометкой: «</w:t>
      </w:r>
      <w:r w:rsidR="00D50C33" w:rsidRPr="00117C6A">
        <w:rPr>
          <w:color w:val="000000"/>
        </w:rPr>
        <w:t>Менеджер туризма»</w:t>
      </w:r>
      <w:r w:rsidRPr="00117C6A">
        <w:rPr>
          <w:color w:val="000000"/>
        </w:rPr>
        <w:t>. В заявке указать ФИО, образование (какое высшее образование), контактный телефон для связи.</w:t>
      </w:r>
      <w:bookmarkStart w:id="0" w:name="_GoBack"/>
      <w:bookmarkEnd w:id="0"/>
    </w:p>
    <w:sectPr w:rsidR="005174D5" w:rsidRPr="00E65F3C" w:rsidSect="0082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832"/>
    <w:multiLevelType w:val="hybridMultilevel"/>
    <w:tmpl w:val="418630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9EE5F18"/>
    <w:multiLevelType w:val="hybridMultilevel"/>
    <w:tmpl w:val="9D5C807C"/>
    <w:lvl w:ilvl="0" w:tplc="CEA2B892">
      <w:start w:val="1"/>
      <w:numFmt w:val="bullet"/>
      <w:pStyle w:val="a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79D"/>
    <w:rsid w:val="00117C6A"/>
    <w:rsid w:val="002860AB"/>
    <w:rsid w:val="005174D5"/>
    <w:rsid w:val="008224C9"/>
    <w:rsid w:val="009A6A69"/>
    <w:rsid w:val="00D450A0"/>
    <w:rsid w:val="00D50C33"/>
    <w:rsid w:val="00D9379D"/>
    <w:rsid w:val="00E65F3C"/>
    <w:rsid w:val="00E7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379D"/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D9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D9379D"/>
  </w:style>
  <w:style w:type="paragraph" w:styleId="a5">
    <w:name w:val="List Paragraph"/>
    <w:basedOn w:val="a0"/>
    <w:uiPriority w:val="34"/>
    <w:qFormat/>
    <w:rsid w:val="00D50C33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6"/>
    <w:uiPriority w:val="99"/>
    <w:rsid w:val="00D50C33"/>
    <w:pPr>
      <w:numPr>
        <w:numId w:val="2"/>
      </w:numPr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uiPriority w:val="99"/>
    <w:rsid w:val="00D50C33"/>
    <w:rPr>
      <w:rFonts w:ascii="TimesET" w:eastAsia="Times New Roman" w:hAnsi="TimesET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baikalchik</dc:creator>
  <cp:lastModifiedBy>RePack by Diakov</cp:lastModifiedBy>
  <cp:revision>3</cp:revision>
  <dcterms:created xsi:type="dcterms:W3CDTF">2015-03-18T04:48:00Z</dcterms:created>
  <dcterms:modified xsi:type="dcterms:W3CDTF">2015-03-25T06:46:00Z</dcterms:modified>
</cp:coreProperties>
</file>